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F45" w:rsidRPr="00B26205" w:rsidRDefault="00766F45" w:rsidP="00766F45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B262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Приложение </w:t>
      </w:r>
      <w:r w:rsidRPr="00B2620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62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постановлению Администрации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262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городского округа Королёв</w:t>
      </w:r>
      <w:r w:rsidRPr="00B2620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62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Московской области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от ________________ </w:t>
      </w:r>
      <w:r w:rsidRPr="00B262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_____</w:t>
      </w:r>
    </w:p>
    <w:p w:rsidR="00766F45" w:rsidRPr="00B26205" w:rsidRDefault="00766F45" w:rsidP="00766F4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</w:p>
    <w:p w:rsidR="00766F45" w:rsidRPr="00B26205" w:rsidRDefault="00766F45" w:rsidP="00766F45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B26205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:rsidR="00766F45" w:rsidRPr="00B26205" w:rsidRDefault="00766F45" w:rsidP="00766F45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B26205">
        <w:rPr>
          <w:rFonts w:ascii="Times New Roman" w:eastAsia="Calibri" w:hAnsi="Times New Roman" w:cs="Times New Roman"/>
          <w:sz w:val="28"/>
          <w:szCs w:val="28"/>
        </w:rPr>
        <w:t xml:space="preserve">к подпрограмме 1 </w:t>
      </w:r>
    </w:p>
    <w:p w:rsidR="00766F45" w:rsidRPr="00B26205" w:rsidRDefault="00766F45" w:rsidP="00766F45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B26205">
        <w:rPr>
          <w:rFonts w:ascii="Times New Roman" w:eastAsia="Calibri" w:hAnsi="Times New Roman" w:cs="Times New Roman"/>
          <w:sz w:val="28"/>
          <w:szCs w:val="28"/>
        </w:rPr>
        <w:t>«Содержание и развитие</w:t>
      </w:r>
    </w:p>
    <w:p w:rsidR="00766F45" w:rsidRPr="00B26205" w:rsidRDefault="00766F45" w:rsidP="00766F45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B26205">
        <w:rPr>
          <w:rFonts w:ascii="Times New Roman" w:eastAsia="Calibri" w:hAnsi="Times New Roman" w:cs="Times New Roman"/>
          <w:sz w:val="28"/>
          <w:szCs w:val="28"/>
        </w:rPr>
        <w:t>жилищного хозяйства»</w:t>
      </w:r>
    </w:p>
    <w:p w:rsidR="00766F45" w:rsidRPr="00B26205" w:rsidRDefault="00766F45" w:rsidP="00766F45">
      <w:pPr>
        <w:tabs>
          <w:tab w:val="left" w:pos="6810"/>
        </w:tabs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66F45" w:rsidRPr="00B26205" w:rsidRDefault="00766F45" w:rsidP="00766F4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66F45" w:rsidRPr="00B26205" w:rsidRDefault="00766F45" w:rsidP="00766F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6205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766F45" w:rsidRPr="00B26205" w:rsidRDefault="00766F45" w:rsidP="00766F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6205">
        <w:rPr>
          <w:rFonts w:ascii="Times New Roman" w:eastAsia="Times New Roman" w:hAnsi="Times New Roman" w:cs="Times New Roman"/>
          <w:b/>
          <w:sz w:val="28"/>
          <w:szCs w:val="28"/>
        </w:rPr>
        <w:t>Перечень подъездов многоквартирных домов,</w:t>
      </w:r>
    </w:p>
    <w:p w:rsidR="00766F45" w:rsidRPr="00B26205" w:rsidRDefault="00766F45" w:rsidP="00766F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6205">
        <w:rPr>
          <w:rFonts w:ascii="Times New Roman" w:eastAsia="Times New Roman" w:hAnsi="Times New Roman" w:cs="Times New Roman"/>
          <w:b/>
          <w:sz w:val="28"/>
          <w:szCs w:val="28"/>
        </w:rPr>
        <w:t>подлежащих ремонту в 2017 году</w:t>
      </w:r>
    </w:p>
    <w:p w:rsidR="00766F45" w:rsidRPr="00B26205" w:rsidRDefault="00766F45" w:rsidP="00766F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4257"/>
        <w:gridCol w:w="4536"/>
      </w:tblGrid>
      <w:tr w:rsidR="00766F45" w:rsidRPr="00B26205" w:rsidTr="00766F45">
        <w:trPr>
          <w:trHeight w:val="675"/>
        </w:trPr>
        <w:tc>
          <w:tcPr>
            <w:tcW w:w="720" w:type="dxa"/>
            <w:shd w:val="clear" w:color="auto" w:fill="auto"/>
            <w:vAlign w:val="center"/>
            <w:hideMark/>
          </w:tcPr>
          <w:p w:rsidR="00766F45" w:rsidRPr="00B26205" w:rsidRDefault="00766F45" w:rsidP="0076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2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2620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26205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793" w:type="dxa"/>
            <w:gridSpan w:val="2"/>
            <w:shd w:val="clear" w:color="auto" w:fill="auto"/>
            <w:vAlign w:val="center"/>
            <w:hideMark/>
          </w:tcPr>
          <w:p w:rsidR="00766F45" w:rsidRPr="00B26205" w:rsidRDefault="00766F45" w:rsidP="0076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2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Адрес многоквартирного дома 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.Л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есная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рофимова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рофимова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ушкинская 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аяковского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7/9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.Л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енинская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.Л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есная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ероев Курсантов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линкина</w:t>
            </w:r>
            <w:proofErr w:type="spellEnd"/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1/7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алая Комитетская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ольшая Комитетская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арковая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ионерская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апанина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апанина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12/18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оенных Строителей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.Л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есная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.Л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есная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ольшая Комитетская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4/24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оенных Строителей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 Королева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тадионная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2а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Дворцовый </w:t>
            </w:r>
            <w:proofErr w:type="spell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  <w:proofErr w:type="spell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-д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орького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4б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орького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4в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уворова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оммунальная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ихонравова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38/2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арковая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ероев Курсантов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ольшая Комитетская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уворова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.Д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зержинского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тадионная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оммунальная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36/8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.Д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зержинского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30/1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  <w:proofErr w:type="spell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-д Матросова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  <w:proofErr w:type="spell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-д Матросова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  <w:proofErr w:type="spell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-д Матросова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5А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40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околова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4/1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ржакова</w:t>
            </w:r>
            <w:proofErr w:type="spellEnd"/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14А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зержинского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зержинского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sz w:val="28"/>
                <w:szCs w:val="28"/>
              </w:rPr>
              <w:t xml:space="preserve">Полевой </w:t>
            </w:r>
            <w:proofErr w:type="spellStart"/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-д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оммунальная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троителей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уворова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11А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ВЛКСМ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2А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азина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аяковского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 Космонавтов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 Космонавтов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4257" w:type="dxa"/>
            <w:shd w:val="clear" w:color="000000" w:fill="FFFFFF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орького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 Космонавтов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4257" w:type="dxa"/>
            <w:shd w:val="clear" w:color="000000" w:fill="FFFFFF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 Космонавтов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4257" w:type="dxa"/>
            <w:shd w:val="clear" w:color="000000" w:fill="FFFFFF"/>
            <w:vAlign w:val="bottom"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 Космонавтов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олдырева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4257" w:type="dxa"/>
            <w:shd w:val="clear" w:color="auto" w:fill="auto"/>
            <w:vAlign w:val="bottom"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  <w:proofErr w:type="spell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-д Воровского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  <w:proofErr w:type="spell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-д Воровского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  <w:proofErr w:type="spell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-д Воровского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арла Маркса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арла Маркса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27/21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оминтерна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оминтерна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65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оминтерна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оминтерна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5/6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оминтерна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8/1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.Л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енина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4257" w:type="dxa"/>
            <w:shd w:val="clear" w:color="000000" w:fill="FFFFFF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.Л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енина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4257" w:type="dxa"/>
            <w:shd w:val="clear" w:color="000000" w:fill="FFFFFF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.Л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енина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3А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4257" w:type="dxa"/>
            <w:shd w:val="clear" w:color="000000" w:fill="FFFFFF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ктябрьская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  <w:proofErr w:type="spell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-д Ударника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  <w:proofErr w:type="spell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-д Ударника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  <w:proofErr w:type="spell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-д Ударника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  <w:proofErr w:type="spell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-д Ударника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.Ц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иолковского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16/23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.Ц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иолковского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20/22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 Космонавтов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4257" w:type="dxa"/>
            <w:shd w:val="clear" w:color="auto" w:fill="auto"/>
            <w:vAlign w:val="bottom"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.И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саева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4257" w:type="dxa"/>
            <w:shd w:val="clear" w:color="auto" w:fill="auto"/>
            <w:vAlign w:val="bottom"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 Космонавтов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4257" w:type="dxa"/>
            <w:shd w:val="clear" w:color="auto" w:fill="auto"/>
            <w:vAlign w:val="bottom"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 Космонавтов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4А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4257" w:type="dxa"/>
            <w:shd w:val="clear" w:color="auto" w:fill="auto"/>
            <w:vAlign w:val="bottom"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 Космонавтов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4257" w:type="dxa"/>
            <w:shd w:val="clear" w:color="auto" w:fill="auto"/>
            <w:vAlign w:val="bottom"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 Космонавтов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4Б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4257" w:type="dxa"/>
            <w:shd w:val="clear" w:color="auto" w:fill="auto"/>
            <w:vAlign w:val="bottom"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.И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саева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.И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саева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 Королева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 Космонавтов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олевая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ионерская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10А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орп.1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агарина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ирова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агарина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ерешковой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4257" w:type="dxa"/>
            <w:shd w:val="clear" w:color="000000" w:fill="FFFFFF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ионерская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18/2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4257" w:type="dxa"/>
            <w:shd w:val="clear" w:color="000000" w:fill="FFFFFF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ионерская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4257" w:type="dxa"/>
            <w:shd w:val="clear" w:color="000000" w:fill="FFFFFF"/>
            <w:vAlign w:val="bottom"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огомолова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4257" w:type="dxa"/>
            <w:shd w:val="clear" w:color="000000" w:fill="FFFFFF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рабина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рабина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рабина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11/2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рабина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9/1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омитетский лес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омитетский лес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омсомольская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омсомольская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7А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ервомайская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ервомайская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ервомайская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ервомайская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7А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орп.1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ервомайская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7А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орп.2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адовая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4257" w:type="dxa"/>
            <w:shd w:val="clear" w:color="000000" w:fill="FFFFFF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адовая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6А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4257" w:type="dxa"/>
            <w:shd w:val="clear" w:color="000000" w:fill="FFFFFF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адовая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4257" w:type="dxa"/>
            <w:shd w:val="clear" w:color="000000" w:fill="FFFFFF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рудовая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115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кольная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6А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орп.2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акко и Ванцетти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4257" w:type="dxa"/>
            <w:shd w:val="clear" w:color="000000" w:fill="FFFFFF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акко и Ванцетти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4257" w:type="dxa"/>
            <w:shd w:val="clear" w:color="000000" w:fill="FFFFFF"/>
            <w:vAlign w:val="bottom"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акко и Ванцетти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4257" w:type="dxa"/>
            <w:shd w:val="clear" w:color="000000" w:fill="FFFFFF"/>
            <w:vAlign w:val="bottom"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акко и Ванцетти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257" w:type="dxa"/>
            <w:shd w:val="clear" w:color="000000" w:fill="FFFFFF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 Королева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1В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4257" w:type="dxa"/>
            <w:shd w:val="clear" w:color="000000" w:fill="FFFFFF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акко и Ванцетти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14А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4257" w:type="dxa"/>
            <w:shd w:val="clear" w:color="000000" w:fill="FFFFFF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 Королева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4257" w:type="dxa"/>
            <w:shd w:val="clear" w:color="000000" w:fill="FFFFFF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олодежная 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олодежная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оветская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оветская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оветская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4257" w:type="dxa"/>
            <w:shd w:val="clear" w:color="000000" w:fill="FFFFFF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арасовская 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арасовская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Бурковский</w:t>
            </w:r>
            <w:proofErr w:type="spell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  <w:proofErr w:type="spell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-д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орького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Большой тупик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1/5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.У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чительская 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.У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чительская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4257" w:type="dxa"/>
            <w:shd w:val="clear" w:color="000000" w:fill="FFFFFF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.У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чительская 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4257" w:type="dxa"/>
            <w:shd w:val="clear" w:color="000000" w:fill="FFFFFF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ражданская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ражданская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ражданская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4257" w:type="dxa"/>
            <w:shd w:val="clear" w:color="auto" w:fill="auto"/>
            <w:vAlign w:val="bottom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кольная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140</w:t>
            </w: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ольшая Комитетская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алая Комитетская 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.И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саева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омитетский лес 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омитетский лес 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омитетский лес 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уворова 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15А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арасовская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олдырева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олдырева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алинина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6В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тадионная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Полевой </w:t>
            </w:r>
            <w:proofErr w:type="spell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  <w:proofErr w:type="spell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-д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 Королёва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5А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алинина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6А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 б-р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аяковского 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9/18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 Королёва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Пушкинская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аяковского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18Г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алининградская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корп.1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алининградская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корп.2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 Королева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2А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акко и Ванцетти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пр-т Космонавтов 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3А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165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sz w:val="28"/>
                <w:szCs w:val="28"/>
              </w:rPr>
              <w:t xml:space="preserve">орького  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ролетарская 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15/2корп.1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ролетарская 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15/2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ролетарская 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15/2 корп.2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орького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33А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орького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12А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</w:t>
            </w:r>
          </w:p>
        </w:tc>
        <w:tc>
          <w:tcPr>
            <w:tcW w:w="4257" w:type="dxa"/>
            <w:shd w:val="clear" w:color="000000" w:fill="FFFFFF"/>
            <w:vAlign w:val="center"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омитетский лес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корп.1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</w:t>
            </w:r>
          </w:p>
        </w:tc>
        <w:tc>
          <w:tcPr>
            <w:tcW w:w="4257" w:type="dxa"/>
            <w:shd w:val="clear" w:color="000000" w:fill="FFFFFF"/>
            <w:vAlign w:val="center"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омитетский лес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корп.3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Колхозная площадь 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орького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.И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саева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орького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алинина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алинина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1А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.З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аводская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рабина</w:t>
            </w:r>
            <w:proofErr w:type="spellEnd"/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19/1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</w:t>
            </w:r>
          </w:p>
        </w:tc>
        <w:tc>
          <w:tcPr>
            <w:tcW w:w="4257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ионерская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 Королева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1Б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адовая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ечная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.Ц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иолковского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танционная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35/2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ооперативная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  <w:proofErr w:type="spell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-д Макаренко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190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апанина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орького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12Б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омитетский лес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корп.2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оминтерна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65188" w:rsidRPr="00B26205" w:rsidTr="00743305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188" w:rsidRPr="00D65188" w:rsidRDefault="00D651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.Л</w:t>
            </w:r>
            <w:proofErr w:type="gramEnd"/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енина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188" w:rsidRPr="00D65188" w:rsidRDefault="00D651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51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11/2</w:t>
            </w:r>
          </w:p>
        </w:tc>
      </w:tr>
    </w:tbl>
    <w:p w:rsidR="00766F45" w:rsidRDefault="00766F45" w:rsidP="00766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E3484" w:rsidRPr="00B26205" w:rsidRDefault="00AE3484" w:rsidP="00AE34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2620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AE3484" w:rsidRPr="00B26205" w:rsidRDefault="00AE3484" w:rsidP="00AE34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</w:p>
    <w:p w:rsidR="000612B2" w:rsidRDefault="000612B2"/>
    <w:sectPr w:rsidR="000612B2" w:rsidSect="00061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F45"/>
    <w:rsid w:val="000612B2"/>
    <w:rsid w:val="000C7C21"/>
    <w:rsid w:val="00547E1F"/>
    <w:rsid w:val="006B378B"/>
    <w:rsid w:val="00744D93"/>
    <w:rsid w:val="00766F45"/>
    <w:rsid w:val="009E22EF"/>
    <w:rsid w:val="00AB3D10"/>
    <w:rsid w:val="00AD2642"/>
    <w:rsid w:val="00AE3484"/>
    <w:rsid w:val="00B606DA"/>
    <w:rsid w:val="00D65188"/>
    <w:rsid w:val="00DB566F"/>
    <w:rsid w:val="00DB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6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</dc:creator>
  <cp:lastModifiedBy>Зубарева Мария Дмитриевна</cp:lastModifiedBy>
  <cp:revision>2</cp:revision>
  <dcterms:created xsi:type="dcterms:W3CDTF">2017-11-30T11:48:00Z</dcterms:created>
  <dcterms:modified xsi:type="dcterms:W3CDTF">2017-11-30T11:48:00Z</dcterms:modified>
</cp:coreProperties>
</file>